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FD" w:rsidRPr="004D1D16" w:rsidRDefault="00BE48FD" w:rsidP="00BE4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4D1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Квест</w:t>
      </w:r>
      <w:proofErr w:type="spellEnd"/>
      <w:r w:rsidRPr="004D1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-игра "Приключения Кроша в стране правил дорожного движения"</w:t>
      </w:r>
    </w:p>
    <w:p w:rsidR="00BE48FD" w:rsidRPr="004D1D16" w:rsidRDefault="00BE48FD" w:rsidP="00BE48F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 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у детей знаний о безопасности дорожного движения, предупреждение детского </w:t>
      </w:r>
      <w:proofErr w:type="spellStart"/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дорожно</w:t>
      </w:r>
      <w:proofErr w:type="spellEnd"/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транспортного травматизма.</w:t>
      </w:r>
    </w:p>
    <w:p w:rsidR="00BE48FD" w:rsidRPr="004D1D16" w:rsidRDefault="00BE48FD" w:rsidP="00BE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E48FD" w:rsidRPr="004D1D16" w:rsidRDefault="00BE48FD" w:rsidP="00BE48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         Закрепление знаний о нормах безопасного поведения на дорогах; о правилах безопасного перехода проезжей части, об использовании ремней безопасности и детских </w:t>
      </w:r>
      <w:proofErr w:type="spellStart"/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автокресел</w:t>
      </w:r>
      <w:proofErr w:type="spellEnd"/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поездке в автомобиле;</w:t>
      </w:r>
    </w:p>
    <w:p w:rsidR="00BE48FD" w:rsidRPr="004D1D16" w:rsidRDefault="00BE48FD" w:rsidP="00BE48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Формирование у детей сознательного, ответственного отношения к вопросам личной безопасности;</w:t>
      </w:r>
    </w:p>
    <w:p w:rsidR="00BE48FD" w:rsidRPr="004D1D16" w:rsidRDefault="00BE48FD" w:rsidP="00BE48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Воспитание личностных качеств воспитанников: усидчивость, внимательность, чувство ответственности за сохранность своей жизни.</w:t>
      </w:r>
    </w:p>
    <w:p w:rsidR="00BE48FD" w:rsidRPr="004D1D16" w:rsidRDefault="00BE48FD" w:rsidP="00BE48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Привлечение родителей к ответственности за жизнь своих детей.</w:t>
      </w:r>
    </w:p>
    <w:p w:rsidR="00BE48FD" w:rsidRPr="004D1D16" w:rsidRDefault="00BE48FD" w:rsidP="00BE48F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        Пропаганда использования пассивных средств безопасности автомобиля- ремней безопасности и детских удерживающих устройств.</w:t>
      </w:r>
    </w:p>
    <w:p w:rsidR="00BE48FD" w:rsidRPr="004D1D16" w:rsidRDefault="00BE48FD" w:rsidP="00BE4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</w:t>
      </w:r>
    </w:p>
    <w:p w:rsidR="00566F3F" w:rsidRPr="004D1D16" w:rsidRDefault="00BE48FD" w:rsidP="00E5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="00566F3F" w:rsidRPr="004D1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66F3F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сегодня мы с вам отправимся в страну "Правил дорожного движения"</w:t>
      </w:r>
    </w:p>
    <w:p w:rsidR="00E56287" w:rsidRPr="004D1D16" w:rsidRDefault="008906C9" w:rsidP="00E5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="00BE48FD" w:rsidRPr="004D1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56287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Город, в котором с тобой мы живем можно по праву сравнить с букварем</w:t>
      </w:r>
    </w:p>
    <w:p w:rsidR="00E56287" w:rsidRPr="004D1D16" w:rsidRDefault="00BE48FD" w:rsidP="00E5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E56287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Азбукой улиц, проспектов, дорог город все время дает нам урок.</w:t>
      </w:r>
    </w:p>
    <w:p w:rsidR="00E56287" w:rsidRPr="004D1D16" w:rsidRDefault="00BE48FD" w:rsidP="00E5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E56287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она - азбука над головой: знаки мы видим повсюду с тобой. (</w:t>
      </w:r>
      <w:r w:rsidR="00E56287"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указывает на дорожные знаки)</w:t>
      </w:r>
    </w:p>
    <w:p w:rsidR="00E56287" w:rsidRPr="004D1D16" w:rsidRDefault="00BE48FD" w:rsidP="00E5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E56287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Азбуку города помни всегда, чтоб не случилась с тобою беда.</w:t>
      </w:r>
    </w:p>
    <w:p w:rsidR="00E56287" w:rsidRPr="004D1D16" w:rsidRDefault="00E56287" w:rsidP="00E5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Друзья, как вы думаете, о чем мы будем сегодня говорить? (</w:t>
      </w:r>
      <w:r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E56287" w:rsidRPr="004D1D16" w:rsidRDefault="00E56287" w:rsidP="00E5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Молодцы, верно, о правилах дорожного движения. Мы с вами очень часто слышим выражение: «Участники дорожного движения» Скажите, кто же это, о ком идет речь? (</w:t>
      </w:r>
      <w:r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ответы детей) 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Отлично, вы верно ответили, участниками дорожного движения это</w:t>
      </w:r>
      <w:r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принимающее участие в процессе дорожного движения в качестве водителя, пешехода, пассажира транспортного средства.</w:t>
      </w:r>
    </w:p>
    <w:p w:rsidR="00E56287" w:rsidRPr="004D1D16" w:rsidRDefault="00E56287" w:rsidP="00BE48FD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Звучит музыка из м/</w:t>
      </w:r>
      <w:proofErr w:type="spellStart"/>
      <w:r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ф</w:t>
      </w:r>
      <w:proofErr w:type="spellEnd"/>
      <w:r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</w:t>
      </w:r>
      <w:r w:rsidR="00BE48FD"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мешарики</w:t>
      </w:r>
      <w:proofErr w:type="spellEnd"/>
      <w:r w:rsidR="00BE48FD"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», </w:t>
      </w:r>
      <w:r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вбегает </w:t>
      </w:r>
      <w:proofErr w:type="spellStart"/>
      <w:r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Крош</w:t>
      </w:r>
      <w:proofErr w:type="spellEnd"/>
      <w:r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</w:p>
    <w:p w:rsidR="00E56287" w:rsidRPr="004D1D16" w:rsidRDefault="00E56287" w:rsidP="00E5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D1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Крош</w:t>
      </w:r>
      <w:proofErr w:type="spellEnd"/>
      <w:r w:rsidRPr="004D1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Ух ты! всем привет!</w:t>
      </w:r>
      <w:r w:rsidR="00611550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Куда это я попал?</w:t>
      </w:r>
    </w:p>
    <w:p w:rsidR="00E56287" w:rsidRPr="004D1D16" w:rsidRDefault="00E56287" w:rsidP="00E5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="00611550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Здравствуйте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Крош</w:t>
      </w:r>
      <w:proofErr w:type="spellEnd"/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это детский сад, а мы с ребятами сегодня говорим о правилах дорожного движения.</w:t>
      </w:r>
    </w:p>
    <w:p w:rsidR="00E56287" w:rsidRPr="004D1D16" w:rsidRDefault="00E56287" w:rsidP="00E5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D1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Крош</w:t>
      </w:r>
      <w:proofErr w:type="spellEnd"/>
      <w:r w:rsidRPr="004D1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Ну, вот еще, я и без правил как-нибудь обойдусь. Точно </w:t>
      </w:r>
      <w:proofErr w:type="spellStart"/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о-бой-дусь</w:t>
      </w:r>
      <w:proofErr w:type="spellEnd"/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 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Правила дорожного движения! У-у-у чего только не придумают, едешь себе да езжай, а идёшь, так и иди. Какие уж тут правила?</w:t>
      </w:r>
    </w:p>
    <w:p w:rsidR="00E56287" w:rsidRPr="004D1D16" w:rsidRDefault="00E56287" w:rsidP="00E5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Ведущий:</w:t>
      </w:r>
      <w:r w:rsidR="00611550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Нет </w:t>
      </w:r>
      <w:proofErr w:type="spellStart"/>
      <w:r w:rsidR="00611550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Крош</w:t>
      </w:r>
      <w:proofErr w:type="spellEnd"/>
      <w:r w:rsidR="00611550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ты не прав. 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дорожного движения устанавливают порядок движения транспортных </w:t>
      </w:r>
      <w:r w:rsidR="00611550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 и пешеходов. Оставайся с нами, и ты сам всё увидишь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611550" w:rsidRPr="004D1D16" w:rsidRDefault="00611550" w:rsidP="00E5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ребята сейчас поиграют в игру "Да или нет" и ты увидишь как они знают правила дорожного движения.</w:t>
      </w:r>
    </w:p>
    <w:p w:rsidR="00611550" w:rsidRPr="004D1D16" w:rsidRDefault="00611550" w:rsidP="0061155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4D1D16">
        <w:rPr>
          <w:b/>
          <w:color w:val="000000" w:themeColor="text1"/>
          <w:sz w:val="28"/>
          <w:szCs w:val="28"/>
        </w:rPr>
        <w:t>Игра "Да или нет"</w:t>
      </w:r>
      <w:r w:rsidRPr="004D1D16">
        <w:rPr>
          <w:color w:val="000000" w:themeColor="text1"/>
          <w:sz w:val="28"/>
          <w:szCs w:val="28"/>
        </w:rPr>
        <w:t>.</w:t>
      </w:r>
    </w:p>
    <w:p w:rsidR="00611550" w:rsidRPr="004D1D16" w:rsidRDefault="00611550" w:rsidP="0061155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D1D16">
        <w:rPr>
          <w:b/>
          <w:color w:val="000000" w:themeColor="text1"/>
          <w:sz w:val="28"/>
          <w:szCs w:val="28"/>
        </w:rPr>
        <w:t xml:space="preserve">Ведущий: </w:t>
      </w:r>
      <w:r w:rsidRPr="004D1D16">
        <w:rPr>
          <w:color w:val="000000" w:themeColor="text1"/>
          <w:sz w:val="28"/>
          <w:szCs w:val="28"/>
        </w:rPr>
        <w:t> Вот в светофоре горит красный свет. Можно идти через улицу?</w:t>
      </w:r>
    </w:p>
    <w:p w:rsidR="00611550" w:rsidRPr="004D1D16" w:rsidRDefault="00611550" w:rsidP="0061155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D1D16">
        <w:rPr>
          <w:color w:val="000000" w:themeColor="text1"/>
          <w:sz w:val="28"/>
          <w:szCs w:val="28"/>
        </w:rPr>
        <w:t xml:space="preserve">                    Ну, а зеленый свет горит, вот тогда можно идти через улицу?</w:t>
      </w:r>
    </w:p>
    <w:p w:rsidR="00611550" w:rsidRPr="004D1D16" w:rsidRDefault="00611550" w:rsidP="0061155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D1D16">
        <w:rPr>
          <w:color w:val="000000" w:themeColor="text1"/>
          <w:sz w:val="28"/>
          <w:szCs w:val="28"/>
        </w:rPr>
        <w:t xml:space="preserve">                   Сел в автобус, не взяв билет.  Так поступать полагается?</w:t>
      </w:r>
    </w:p>
    <w:p w:rsidR="00611550" w:rsidRPr="004D1D16" w:rsidRDefault="00611550" w:rsidP="0061155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D1D16">
        <w:rPr>
          <w:color w:val="000000" w:themeColor="text1"/>
          <w:sz w:val="28"/>
          <w:szCs w:val="28"/>
        </w:rPr>
        <w:t xml:space="preserve">                  Старушка – преклонные очень года. Ты место ей уступишь?</w:t>
      </w:r>
    </w:p>
    <w:p w:rsidR="00611550" w:rsidRPr="004D1D16" w:rsidRDefault="00611550" w:rsidP="0061155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D1D16">
        <w:rPr>
          <w:color w:val="000000" w:themeColor="text1"/>
          <w:sz w:val="28"/>
          <w:szCs w:val="28"/>
        </w:rPr>
        <w:t xml:space="preserve">                  Пешком по улице идет пешеход?</w:t>
      </w:r>
    </w:p>
    <w:p w:rsidR="00611550" w:rsidRPr="004D1D16" w:rsidRDefault="00611550" w:rsidP="0061155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D1D16">
        <w:rPr>
          <w:color w:val="000000" w:themeColor="text1"/>
          <w:sz w:val="28"/>
          <w:szCs w:val="28"/>
        </w:rPr>
        <w:t xml:space="preserve">                 У светофора 8 глаз, а у нас всего лишь два?</w:t>
      </w:r>
    </w:p>
    <w:p w:rsidR="00611550" w:rsidRPr="004D1D16" w:rsidRDefault="00611550" w:rsidP="0061155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D1D16">
        <w:rPr>
          <w:color w:val="000000" w:themeColor="text1"/>
          <w:sz w:val="28"/>
          <w:szCs w:val="28"/>
        </w:rPr>
        <w:lastRenderedPageBreak/>
        <w:t xml:space="preserve">                Люди ждут автобуса на остановке?</w:t>
      </w:r>
    </w:p>
    <w:p w:rsidR="00611550" w:rsidRPr="004D1D16" w:rsidRDefault="00611550" w:rsidP="0061155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D1D16">
        <w:rPr>
          <w:color w:val="000000" w:themeColor="text1"/>
          <w:sz w:val="28"/>
          <w:szCs w:val="28"/>
        </w:rPr>
        <w:t xml:space="preserve">              Играть, кататься на велосипеде можно там, где машины едут?</w:t>
      </w:r>
    </w:p>
    <w:p w:rsidR="00611550" w:rsidRPr="004D1D16" w:rsidRDefault="00611550" w:rsidP="0061155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D1D16">
        <w:rPr>
          <w:color w:val="000000" w:themeColor="text1"/>
          <w:sz w:val="28"/>
          <w:szCs w:val="28"/>
        </w:rPr>
        <w:t xml:space="preserve">             Переходить всегда дорогу нужно всем по переходу?</w:t>
      </w:r>
    </w:p>
    <w:p w:rsidR="00611550" w:rsidRPr="004D1D16" w:rsidRDefault="00611550" w:rsidP="0061155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D1D16">
        <w:rPr>
          <w:color w:val="000000" w:themeColor="text1"/>
          <w:sz w:val="28"/>
          <w:szCs w:val="28"/>
        </w:rPr>
        <w:t xml:space="preserve">             Не надо по улице спокойно шагать, когда можно по ней вприпрыжку бежать?</w:t>
      </w:r>
    </w:p>
    <w:p w:rsidR="00611550" w:rsidRPr="004D1D16" w:rsidRDefault="00611550" w:rsidP="006115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Крош</w:t>
      </w:r>
      <w:proofErr w:type="spellEnd"/>
      <w:r w:rsidRPr="004D1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4D1D16">
        <w:rPr>
          <w:rFonts w:ascii="Times New Roman" w:hAnsi="Times New Roman" w:cs="Times New Roman"/>
          <w:color w:val="000000" w:themeColor="text1"/>
          <w:sz w:val="28"/>
          <w:szCs w:val="28"/>
        </w:rPr>
        <w:t>Ну, молодцы, вижу, что вы знаете правила, и я тоже теперь буду их знать</w:t>
      </w:r>
    </w:p>
    <w:p w:rsidR="00611550" w:rsidRPr="004D1D16" w:rsidRDefault="00611550" w:rsidP="006115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proofErr w:type="spellStart"/>
      <w:r w:rsidRPr="004D1D16">
        <w:rPr>
          <w:rFonts w:ascii="Times New Roman" w:hAnsi="Times New Roman" w:cs="Times New Roman"/>
          <w:color w:val="000000" w:themeColor="text1"/>
          <w:sz w:val="28"/>
          <w:szCs w:val="28"/>
        </w:rPr>
        <w:t>Крош</w:t>
      </w:r>
      <w:proofErr w:type="spellEnd"/>
      <w:r w:rsidRPr="004D1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 ребята сейчас пойдут </w:t>
      </w:r>
      <w:r w:rsidR="004F30A0" w:rsidRPr="004D1D16">
        <w:rPr>
          <w:rFonts w:ascii="Times New Roman" w:hAnsi="Times New Roman" w:cs="Times New Roman"/>
          <w:color w:val="000000" w:themeColor="text1"/>
          <w:sz w:val="28"/>
          <w:szCs w:val="28"/>
        </w:rPr>
        <w:t>в страну правил дорожного движения отправляйся вместе с ними и ты тоже будешь знать все правила и никогда не попадешь в беду на улице.</w:t>
      </w:r>
    </w:p>
    <w:p w:rsidR="004F30A0" w:rsidRPr="004D1D16" w:rsidRDefault="004F30A0" w:rsidP="006115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D1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Крош</w:t>
      </w:r>
      <w:proofErr w:type="spellEnd"/>
      <w:r w:rsidRPr="004D1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4D1D16">
        <w:rPr>
          <w:rFonts w:ascii="Times New Roman" w:hAnsi="Times New Roman" w:cs="Times New Roman"/>
          <w:color w:val="000000" w:themeColor="text1"/>
          <w:sz w:val="28"/>
          <w:szCs w:val="28"/>
        </w:rPr>
        <w:t>Вот здорово, я с удовольствием отправлюсь с ребятами на игру и все, все правила запомню.</w:t>
      </w:r>
    </w:p>
    <w:p w:rsidR="004F30A0" w:rsidRPr="004D1D16" w:rsidRDefault="004F30A0" w:rsidP="006115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4D1D16">
        <w:rPr>
          <w:rFonts w:ascii="Times New Roman" w:hAnsi="Times New Roman" w:cs="Times New Roman"/>
          <w:color w:val="000000" w:themeColor="text1"/>
          <w:sz w:val="28"/>
          <w:szCs w:val="28"/>
        </w:rPr>
        <w:t>Но давайте для начала разомнемся и получим заряд хорошего настроения.</w:t>
      </w:r>
    </w:p>
    <w:p w:rsidR="004F30A0" w:rsidRPr="004D1D16" w:rsidRDefault="004F30A0" w:rsidP="004F30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4D1D1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Разминка "Солнышко лучистое"</w:t>
      </w:r>
    </w:p>
    <w:p w:rsidR="004F30A0" w:rsidRPr="004D1D16" w:rsidRDefault="004F30A0" w:rsidP="008906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D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r w:rsidRPr="004D1D16">
        <w:rPr>
          <w:rFonts w:ascii="Times New Roman" w:hAnsi="Times New Roman" w:cs="Times New Roman"/>
          <w:color w:val="000000" w:themeColor="text1"/>
          <w:sz w:val="28"/>
          <w:szCs w:val="28"/>
        </w:rPr>
        <w:t>: Вы готовы отправляться. Слушайте внимательно задание. Сейчас все команды получат  пропуск в страну "Правил дорожного движения", там вы будете ходить по улицам этого города и выполнять задания, выполнив которое вы получите подсказку, Вам нужно собрать 5 подсказок, а потом по этим подсказкам найти коробочку сюрпризов и принести ее сюда.</w:t>
      </w:r>
    </w:p>
    <w:p w:rsidR="008906C9" w:rsidRPr="004D1D16" w:rsidRDefault="008906C9" w:rsidP="008906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D1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1. "Светофор" - </w:t>
      </w:r>
      <w:r w:rsidR="00C74676" w:rsidRPr="004D1D1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C74676" w:rsidRPr="004D1D16">
        <w:rPr>
          <w:rFonts w:ascii="Times New Roman" w:hAnsi="Times New Roman" w:cs="Times New Roman"/>
          <w:color w:val="000000" w:themeColor="text1"/>
          <w:sz w:val="28"/>
          <w:szCs w:val="28"/>
        </w:rPr>
        <w:t>на зеленый сигнал светофора дети бегают, на красный встают в круг</w:t>
      </w:r>
    </w:p>
    <w:p w:rsidR="008906C9" w:rsidRPr="004D1D16" w:rsidRDefault="008906C9" w:rsidP="008906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D1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2. "Парковка"</w:t>
      </w:r>
      <w:r w:rsidR="00C74676" w:rsidRPr="004D1D1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– </w:t>
      </w:r>
      <w:r w:rsidR="00C74676" w:rsidRPr="004D1D16">
        <w:rPr>
          <w:rFonts w:ascii="Times New Roman" w:hAnsi="Times New Roman" w:cs="Times New Roman"/>
          <w:color w:val="000000" w:themeColor="text1"/>
          <w:sz w:val="28"/>
          <w:szCs w:val="28"/>
        </w:rPr>
        <w:t>делятся на несколько команд, необходимо припарковать машину с помощью палки</w:t>
      </w:r>
    </w:p>
    <w:p w:rsidR="008906C9" w:rsidRPr="004D1D16" w:rsidRDefault="008906C9" w:rsidP="008906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D1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3. </w:t>
      </w:r>
      <w:r w:rsidR="00C74676" w:rsidRPr="004D1D1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Пешеходный переход – </w:t>
      </w:r>
      <w:r w:rsidR="00C74676" w:rsidRPr="004D1D16">
        <w:rPr>
          <w:rFonts w:ascii="Times New Roman" w:hAnsi="Times New Roman" w:cs="Times New Roman"/>
          <w:color w:val="000000" w:themeColor="text1"/>
          <w:sz w:val="28"/>
          <w:szCs w:val="28"/>
        </w:rPr>
        <w:t>с жезлом, передают жезл. На ком остановился отвечает на вопрос</w:t>
      </w:r>
    </w:p>
    <w:p w:rsidR="00C74676" w:rsidRPr="004D1D16" w:rsidRDefault="00C74676" w:rsidP="008906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D1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4. Осторожно дети – </w:t>
      </w:r>
      <w:r w:rsidRPr="004D1D16">
        <w:rPr>
          <w:rFonts w:ascii="Times New Roman" w:hAnsi="Times New Roman" w:cs="Times New Roman"/>
          <w:color w:val="000000" w:themeColor="text1"/>
          <w:sz w:val="28"/>
          <w:szCs w:val="28"/>
        </w:rPr>
        <w:t>работа с картинками</w:t>
      </w:r>
    </w:p>
    <w:p w:rsidR="00C74676" w:rsidRPr="004D1D16" w:rsidRDefault="00C74676" w:rsidP="008906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D1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5. Главная дорога - </w:t>
      </w:r>
      <w:proofErr w:type="spellStart"/>
      <w:r w:rsidRPr="004D1D16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</w:p>
    <w:p w:rsidR="00C74676" w:rsidRPr="004D1D16" w:rsidRDefault="00C74676" w:rsidP="008906C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D1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6. Остановка запрещена –</w:t>
      </w:r>
      <w:r w:rsidRPr="004D1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прыжки в обручи</w:t>
      </w:r>
    </w:p>
    <w:p w:rsidR="00E56287" w:rsidRPr="004D1D16" w:rsidRDefault="00566F3F" w:rsidP="00E56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="00E56287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Какие вы молодцы, справились со всеми заданиями. Науч</w:t>
      </w:r>
      <w:r w:rsidR="004F30A0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Кроша</w:t>
      </w:r>
      <w:r w:rsidR="00E56287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правилам дорожного движения. А главное, вы растете грамотными и пассажирами, и пешеходами. Вы твердо усвоили, что правила нужно не только знать, но надо их и выполнять. </w:t>
      </w:r>
      <w:r w:rsidR="004F30A0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за это вы получаете подарки из коробоч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F30A0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сюрпризов, </w:t>
      </w:r>
      <w:proofErr w:type="spellStart"/>
      <w:r w:rsidR="004F30A0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отражайки</w:t>
      </w:r>
      <w:proofErr w:type="spellEnd"/>
      <w:r w:rsidR="004F30A0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приклеите на одежду, рю</w:t>
      </w:r>
      <w:r w:rsidR="004F30A0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кзачок или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самокат и велосипед. Тебе </w:t>
      </w:r>
      <w:proofErr w:type="spellStart"/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Крош</w:t>
      </w:r>
      <w:proofErr w:type="spellEnd"/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тоже подарим </w:t>
      </w:r>
      <w:proofErr w:type="spellStart"/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отражайку</w:t>
      </w:r>
      <w:proofErr w:type="spellEnd"/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ведь ты тоже теперь знаешь все правила дорожного движения</w:t>
      </w:r>
    </w:p>
    <w:p w:rsidR="00E56287" w:rsidRPr="004D1D16" w:rsidRDefault="00E56287" w:rsidP="00E562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6287" w:rsidRPr="004D1D16" w:rsidRDefault="00566F3F" w:rsidP="00E5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D1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Крош</w:t>
      </w:r>
      <w:proofErr w:type="spellEnd"/>
      <w:r w:rsidR="00E56287" w:rsidRPr="004D1D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 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Спасибо за подарок</w:t>
      </w:r>
      <w:r w:rsidR="00E56287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спасибо ребята, мы очень здорово провели время, столько нового узнали, а главное запомнили, что</w:t>
      </w:r>
      <w:r w:rsidR="00E56287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нужно правила движенья, выполнять без возраженья!</w:t>
      </w:r>
    </w:p>
    <w:p w:rsidR="00E56287" w:rsidRPr="004D1D16" w:rsidRDefault="00566F3F" w:rsidP="00E5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 обязательно буду</w:t>
      </w:r>
      <w:r w:rsidR="00E56287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выполнять все задания, и применять полученные знания в жизни. </w:t>
      </w:r>
      <w:r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Пойду расскажу нашим друзьям о том, что я узнал</w:t>
      </w:r>
      <w:r w:rsidR="00E56287" w:rsidRPr="004D1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Эх там ежик меня, наверное, заждался! Пока ребята! </w:t>
      </w:r>
    </w:p>
    <w:p w:rsidR="00E56287" w:rsidRPr="004D1D16" w:rsidRDefault="00E56287" w:rsidP="00566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spellStart"/>
      <w:r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Крош</w:t>
      </w:r>
      <w:proofErr w:type="spellEnd"/>
      <w:r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566F3F" w:rsidRPr="004D1D16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уходит</w:t>
      </w:r>
    </w:p>
    <w:p w:rsidR="00566F3F" w:rsidRPr="004D1D16" w:rsidRDefault="00566F3F" w:rsidP="00566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56287" w:rsidRPr="004D1D16" w:rsidRDefault="00E562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F3F" w:rsidRPr="004D1D16" w:rsidRDefault="00566F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6F3F" w:rsidRPr="004D1D16" w:rsidRDefault="00566F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6F3F" w:rsidRPr="004D1D16" w:rsidRDefault="00566F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6F3F" w:rsidRPr="004D1D16" w:rsidRDefault="00566F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66F3F" w:rsidRPr="004D1D16" w:rsidRDefault="00566F3F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56287" w:rsidRPr="004D1D16" w:rsidRDefault="00E5628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D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прежде, я хочу рассказать вам, когда и где появился первый светофор. Он появился 150 лет назад, (в 1868 году) в Англии в Лондоне. А в нашей стране первый светофор установили 89 лет назад (в 1929 году) в Москве. Он был похож на часы с круглым циферблатом, разделённым на секторы красного, жёлтого и зелёного цвета. Стрелку-указатель регулировщик поворачивал вручную, а потом появились электрические светофоры, которые действуют и сейчас, хотя внешне они и изменились. Но всегда цвета в светофоре идут в таком порядке: для лучшей видимости наверху размещён красный сигнал как самый важный и опасный, потом жёлтый, а внизу – зелёный.</w:t>
      </w:r>
    </w:p>
    <w:sectPr w:rsidR="00E56287" w:rsidRPr="004D1D16" w:rsidSect="00BE48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287"/>
    <w:rsid w:val="00112D3D"/>
    <w:rsid w:val="004D1D16"/>
    <w:rsid w:val="004F30A0"/>
    <w:rsid w:val="00566F3F"/>
    <w:rsid w:val="00611550"/>
    <w:rsid w:val="008906C9"/>
    <w:rsid w:val="008E74DC"/>
    <w:rsid w:val="009055BD"/>
    <w:rsid w:val="009B5295"/>
    <w:rsid w:val="00B5770A"/>
    <w:rsid w:val="00BE48FD"/>
    <w:rsid w:val="00C001A8"/>
    <w:rsid w:val="00C74676"/>
    <w:rsid w:val="00E56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6287"/>
    <w:rPr>
      <w:i/>
      <w:iCs/>
    </w:rPr>
  </w:style>
  <w:style w:type="paragraph" w:styleId="a5">
    <w:name w:val="List Paragraph"/>
    <w:basedOn w:val="a"/>
    <w:uiPriority w:val="34"/>
    <w:qFormat/>
    <w:rsid w:val="00BE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Станислав</cp:lastModifiedBy>
  <cp:revision>6</cp:revision>
  <cp:lastPrinted>2022-06-03T07:10:00Z</cp:lastPrinted>
  <dcterms:created xsi:type="dcterms:W3CDTF">2022-06-02T03:27:00Z</dcterms:created>
  <dcterms:modified xsi:type="dcterms:W3CDTF">2022-06-03T07:11:00Z</dcterms:modified>
</cp:coreProperties>
</file>